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928850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1405A">
        <w:rPr>
          <w:rFonts w:asciiTheme="minorHAnsi" w:hAnsiTheme="minorHAnsi" w:cs="Calibri"/>
          <w:b/>
          <w:bCs/>
          <w:sz w:val="28"/>
          <w:szCs w:val="28"/>
        </w:rPr>
        <w:t>532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05.09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05.09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1405A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1405A">
        <w:rPr>
          <w:rFonts w:asciiTheme="minorHAnsi" w:hAnsiTheme="minorHAnsi" w:cs="Calibri"/>
          <w:b/>
          <w:bCs/>
          <w:sz w:val="22"/>
          <w:szCs w:val="22"/>
        </w:rPr>
        <w:t>32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61405A">
        <w:rPr>
          <w:rFonts w:asciiTheme="minorHAnsi" w:hAnsiTheme="minorHAnsi" w:cs="Calibri"/>
          <w:b/>
          <w:bCs/>
          <w:sz w:val="22"/>
          <w:szCs w:val="22"/>
        </w:rPr>
        <w:t>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1405A">
        <w:rPr>
          <w:rFonts w:asciiTheme="minorHAnsi" w:hAnsiTheme="minorHAnsi" w:cs="Calibri"/>
          <w:b/>
          <w:sz w:val="22"/>
          <w:szCs w:val="22"/>
        </w:rPr>
        <w:t>532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C129A">
              <w:rPr>
                <w:rFonts w:asciiTheme="minorHAnsi" w:hAnsiTheme="minorHAnsi"/>
                <w:sz w:val="22"/>
                <w:szCs w:val="22"/>
              </w:rPr>
              <w:t>Finska</w:t>
            </w:r>
            <w:r w:rsidR="00786B8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C129A">
              <w:rPr>
                <w:rFonts w:asciiTheme="minorHAnsi" w:hAnsiTheme="minorHAnsi"/>
                <w:sz w:val="22"/>
                <w:szCs w:val="22"/>
              </w:rPr>
              <w:t>(</w:t>
            </w:r>
            <w:r w:rsidR="0061405A">
              <w:rPr>
                <w:rFonts w:asciiTheme="minorHAnsi" w:hAnsiTheme="minorHAnsi"/>
                <w:sz w:val="22"/>
                <w:szCs w:val="22"/>
              </w:rPr>
              <w:t>ZAG – HEL</w:t>
            </w:r>
            <w:r w:rsidR="00786B80">
              <w:rPr>
                <w:rFonts w:asciiTheme="minorHAnsi" w:hAnsiTheme="minorHAnsi"/>
                <w:sz w:val="22"/>
                <w:szCs w:val="22"/>
              </w:rPr>
              <w:t>) 08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B0EE6" w:rsidRPr="00786B80" w:rsidRDefault="0061405A" w:rsidP="00786B8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ODOBAŠIĆ ANTO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86B8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61405A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2.845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61405A">
              <w:rPr>
                <w:rFonts w:asciiTheme="minorHAnsi" w:hAnsiTheme="minorHAnsi" w:cs="Arial"/>
                <w:bCs/>
                <w:sz w:val="22"/>
                <w:szCs w:val="22"/>
              </w:rPr>
              <w:t>2.845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129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9D247E" w:rsidRDefault="0061405A" w:rsidP="00DC129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OUL</w:t>
            </w:r>
            <w:r w:rsidR="00DC129A">
              <w:rPr>
                <w:rFonts w:asciiTheme="minorHAnsi" w:hAnsiTheme="minorHAnsi"/>
                <w:sz w:val="22"/>
                <w:szCs w:val="22"/>
              </w:rPr>
              <w:t>) 08.09.2019</w:t>
            </w:r>
          </w:p>
          <w:p w:rsidR="00DC129A" w:rsidRPr="00786B80" w:rsidRDefault="0061405A" w:rsidP="00DC129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ODOBAŠIĆ ANTO</w:t>
            </w:r>
          </w:p>
        </w:tc>
        <w:tc>
          <w:tcPr>
            <w:tcW w:w="1080" w:type="dxa"/>
          </w:tcPr>
          <w:p w:rsidR="00DC129A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Default="00DC129A" w:rsidP="00DC129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129A" w:rsidRPr="00757B14" w:rsidRDefault="0061405A" w:rsidP="00DC129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1.064</w:t>
            </w:r>
            <w:r w:rsidR="00DC129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129A" w:rsidRDefault="001B0C1F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1405A">
              <w:rPr>
                <w:rFonts w:asciiTheme="minorHAnsi" w:hAnsiTheme="minorHAnsi" w:cs="Arial"/>
                <w:bCs/>
                <w:sz w:val="22"/>
                <w:szCs w:val="22"/>
              </w:rPr>
              <w:t>1.064</w:t>
            </w:r>
            <w:r w:rsidR="00DC129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129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9D247E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Pr="00757B14" w:rsidRDefault="00DC129A" w:rsidP="00DC129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129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112A0C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Pr="00757B14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Pr="00807BBD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129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6D0254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129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129A" w:rsidRPr="00E80A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129A" w:rsidRPr="00E966D7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C129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C129A" w:rsidRPr="001731D5" w:rsidRDefault="00DC129A" w:rsidP="00DC129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29A" w:rsidRPr="00E966D7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DC129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129A" w:rsidRPr="00BA03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129A" w:rsidRPr="00BA03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129A" w:rsidRPr="00BA0341" w:rsidRDefault="001B0C1F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1405A">
              <w:rPr>
                <w:rFonts w:asciiTheme="minorHAnsi" w:hAnsiTheme="minorHAnsi" w:cs="Arial"/>
                <w:bCs/>
                <w:sz w:val="22"/>
                <w:szCs w:val="22"/>
              </w:rPr>
              <w:t>4.169</w:t>
            </w:r>
            <w:r w:rsidR="00DC129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129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C129A" w:rsidRPr="00BA0341" w:rsidRDefault="00DC129A" w:rsidP="00DC129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C129A" w:rsidRPr="00BA0341" w:rsidRDefault="00DC129A" w:rsidP="00DC129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C129A" w:rsidRPr="00BA03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29A" w:rsidRPr="00BA0341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C129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C129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129A" w:rsidRPr="001A1E23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C129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C129A" w:rsidRPr="00E53075" w:rsidRDefault="00DC129A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C129A" w:rsidRPr="00E53075" w:rsidRDefault="00DC129A" w:rsidP="00DC129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129A" w:rsidRPr="00E53075" w:rsidRDefault="001B0C1F" w:rsidP="00DC12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1405A">
              <w:rPr>
                <w:rFonts w:asciiTheme="minorHAnsi" w:hAnsiTheme="minorHAnsi" w:cs="Arial"/>
                <w:bCs/>
                <w:sz w:val="22"/>
                <w:szCs w:val="22"/>
              </w:rPr>
              <w:t>4</w:t>
            </w:r>
            <w:bookmarkStart w:id="0" w:name="_GoBack"/>
            <w:bookmarkEnd w:id="0"/>
            <w:r w:rsidR="0061405A">
              <w:rPr>
                <w:rFonts w:asciiTheme="minorHAnsi" w:hAnsiTheme="minorHAnsi" w:cs="Arial"/>
                <w:bCs/>
                <w:sz w:val="22"/>
                <w:szCs w:val="22"/>
              </w:rPr>
              <w:t>.169</w:t>
            </w:r>
            <w:r w:rsidR="00DC129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DC129A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DC129A" w:rsidRPr="001A1E23" w:rsidTr="00B36D64">
        <w:trPr>
          <w:trHeight w:val="456"/>
        </w:trPr>
        <w:tc>
          <w:tcPr>
            <w:tcW w:w="10530" w:type="dxa"/>
            <w:gridSpan w:val="7"/>
          </w:tcPr>
          <w:p w:rsidR="00DC129A" w:rsidRPr="001A1E23" w:rsidRDefault="00DC129A" w:rsidP="00DC129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C129A" w:rsidRPr="001A1E23" w:rsidRDefault="00DC129A" w:rsidP="00DC129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86B80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5A6581-B268-4770-BE78-2E0C7D321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2019-09-06T13:20:00Z</cp:lastPrinted>
  <dcterms:created xsi:type="dcterms:W3CDTF">2019-09-06T13:20:00Z</dcterms:created>
  <dcterms:modified xsi:type="dcterms:W3CDTF">2019-09-06T13:22:00Z</dcterms:modified>
</cp:coreProperties>
</file>